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B0B3F" w14:textId="13386A32" w:rsidR="004469F1" w:rsidRDefault="003B3C8C" w:rsidP="003B3C8C">
      <w:pPr>
        <w:jc w:val="center"/>
      </w:pPr>
      <w:r>
        <w:t>RN PUBLIC WAIT LIST</w:t>
      </w:r>
    </w:p>
    <w:p w14:paraId="454E40BD" w14:textId="101E9620" w:rsidR="003B3C8C" w:rsidRDefault="003B3C8C" w:rsidP="003B3C8C">
      <w:pPr>
        <w:jc w:val="center"/>
      </w:pPr>
      <w:r>
        <w:t>JUNE 2</w:t>
      </w:r>
      <w:r w:rsidR="00BB12E3">
        <w:t>0</w:t>
      </w:r>
      <w:r>
        <w:t>25</w:t>
      </w:r>
    </w:p>
    <w:p w14:paraId="1B4783ED" w14:textId="77777777" w:rsidR="003B3C8C" w:rsidRDefault="003B3C8C" w:rsidP="003B3C8C">
      <w:pPr>
        <w:jc w:val="center"/>
      </w:pPr>
    </w:p>
    <w:tbl>
      <w:tblPr>
        <w:tblW w:w="6600" w:type="dxa"/>
        <w:tblLook w:val="04A0" w:firstRow="1" w:lastRow="0" w:firstColumn="1" w:lastColumn="0" w:noHBand="0" w:noVBand="1"/>
      </w:tblPr>
      <w:tblGrid>
        <w:gridCol w:w="2200"/>
        <w:gridCol w:w="2200"/>
        <w:gridCol w:w="2200"/>
      </w:tblGrid>
      <w:tr w:rsidR="003B3C8C" w:rsidRPr="003B3C8C" w14:paraId="5B4AE7E0" w14:textId="77777777" w:rsidTr="003C0CC3">
        <w:trPr>
          <w:trHeight w:val="8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26307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DE627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C63D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206ECBC1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E74C8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318E3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1127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500D87BF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B62A2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3D18B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B6E7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0475EB50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D7D55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E02A4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321B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3145CE70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103B3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7C73C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77EE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0471E5F8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D6485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6273F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6664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7C9E4426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01431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35F03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0A91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66E6373F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96016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8169E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EE2D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0393197D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25251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CAC85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678A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319DE1F4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589A8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EC32E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176F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3F8D4197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2254F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E0F1B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A16A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395D82EE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A0EC8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5C8B9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281C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794CC952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4A63F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AAB29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991E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7B4C04A2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43C30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5B869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D472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2375BD6E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AB848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C7E8A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867A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7DCB55E9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0E6E5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6D967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DA3E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45FAD69B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BC03B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A898C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E0D8E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2449A504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7BFDE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86D09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E3B0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06502382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C4845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D5349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B8EC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753AA6AF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EE9AC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75534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1470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D936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5C3A382F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97F02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A5E18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CAFE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217F9A46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A3F9C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72A07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7905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1808CE98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E20A9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7B3D5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E90A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6C1BE773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A6C45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86A3F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ECDE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2EA8A08B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B08B6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9F12E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8DBF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241C6B76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3CB44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9B037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DEC8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7DAEB1F9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3484F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9F29E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B6C0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4071BB6C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E8F93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6C675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2B80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35357C0B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FE3B1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EE5C0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A6D8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381D80CD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48816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A8E1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81F6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64AC296A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3086B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6E9CE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654D" w14:textId="77777777" w:rsidR="003B3C8C" w:rsidRPr="003B3C8C" w:rsidRDefault="003B3C8C" w:rsidP="003B3C8C">
            <w:pPr>
              <w:spacing w:after="0" w:line="240" w:lineRule="auto"/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</w:pPr>
            <w:r w:rsidRPr="003B3C8C">
              <w:rPr>
                <w:rFonts w:ascii="Geneva" w:eastAsia="Times New Roman" w:hAnsi="Geneva" w:cs="Times New Roman"/>
                <w:color w:val="1A1A1A"/>
                <w:kern w:val="0"/>
                <w:sz w:val="18"/>
                <w:szCs w:val="18"/>
                <w14:ligatures w14:val="none"/>
              </w:rPr>
              <w:t>RDY F/2025</w:t>
            </w:r>
          </w:p>
        </w:tc>
      </w:tr>
      <w:tr w:rsidR="003B3C8C" w:rsidRPr="003B3C8C" w14:paraId="072AE4EE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DBDAC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2341E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0B8B6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382EA7F1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D2487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F0D03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B0C95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5F228227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D8D1C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B4CBA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D318A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567541B3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7F825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78572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9141C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0F5DEB0A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64D76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6951D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750A7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720859AA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EA657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02AED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6012F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2A14606E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4B6AF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12F04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1FC2E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460BD59E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42F21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0F6A9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5571D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2FA2A79D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EDF52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A2D3A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C5696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6D761B14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4F3E7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D8B6E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FCA71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6C30EF4A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9B9C9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733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9470A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C4506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36C3C023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8CA3E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376A0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4B8D5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16EEED9A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EC2D4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4F6C3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0439F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212E5B17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DE151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9DF5C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E21AB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291DC51C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93D27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BB2B3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79C8E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1E4656D3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F8E9F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F6698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E2C4D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23E15106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D8FC2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0B44E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00BCC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2DEF3489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E2AB3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8CE7F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9FE58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0216AB1D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F38F2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87933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FB9C5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54B7A373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F2445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F2F67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9E660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7D17130C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663EC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412DA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21186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274E1E5B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2BD99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09BBC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B4CCD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6F62AD28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F4047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1DEFA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9E9FF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68F04741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9C959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E31E0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4DC9C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0B0C3E8A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A68BF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142F4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20665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  <w:tr w:rsidR="003B3C8C" w:rsidRPr="003B3C8C" w14:paraId="79DE18C3" w14:textId="77777777" w:rsidTr="003B3C8C">
        <w:trPr>
          <w:trHeight w:val="2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7F28C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0CA76" w14:textId="77777777" w:rsidR="003B3C8C" w:rsidRPr="003B3C8C" w:rsidRDefault="003B3C8C" w:rsidP="003B3C8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2FCED" w14:textId="77777777" w:rsidR="003B3C8C" w:rsidRPr="003B3C8C" w:rsidRDefault="003B3C8C" w:rsidP="003B3C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B3C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RDY F/2025</w:t>
            </w:r>
          </w:p>
        </w:tc>
      </w:tr>
    </w:tbl>
    <w:p w14:paraId="1AF22971" w14:textId="77777777" w:rsidR="003B3C8C" w:rsidRDefault="003B3C8C" w:rsidP="003B3C8C"/>
    <w:sectPr w:rsidR="003B3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neva">
    <w:altName w:val="Segoe UI Symbol"/>
    <w:panose1 w:val="020B0503030404040204"/>
    <w:charset w:val="00"/>
    <w:family w:val="swiss"/>
    <w:pitch w:val="variable"/>
    <w:sig w:usb0="E00002FF" w:usb1="5200205F" w:usb2="00A0C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8C"/>
    <w:rsid w:val="00354B59"/>
    <w:rsid w:val="003B3C8C"/>
    <w:rsid w:val="003C0CC3"/>
    <w:rsid w:val="004469F1"/>
    <w:rsid w:val="005335C9"/>
    <w:rsid w:val="006C1DB9"/>
    <w:rsid w:val="009D2550"/>
    <w:rsid w:val="00BB12E3"/>
    <w:rsid w:val="00F2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82642"/>
  <w15:chartTrackingRefBased/>
  <w15:docId w15:val="{FB81CFF4-0121-A14B-A934-952A66EF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C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C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C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C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C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C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C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C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C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C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C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C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C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C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C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C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Taylor</dc:creator>
  <cp:keywords/>
  <dc:description/>
  <cp:lastModifiedBy>Deborah Taylor</cp:lastModifiedBy>
  <cp:revision>2</cp:revision>
  <dcterms:created xsi:type="dcterms:W3CDTF">2025-06-26T02:37:00Z</dcterms:created>
  <dcterms:modified xsi:type="dcterms:W3CDTF">2025-06-26T02:37:00Z</dcterms:modified>
</cp:coreProperties>
</file>